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5238" w14:textId="7E5D1130" w:rsidR="00EE78D6" w:rsidRPr="00EE78D6" w:rsidRDefault="006C6DDF" w:rsidP="0052648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BP009 Bachelor of Business</w:t>
      </w:r>
      <w:r w:rsidR="00EE78D6" w:rsidRPr="006C6DD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05591260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14:paraId="4522B328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5F3FEDE8" w14:textId="476BA638" w:rsidR="00EE78D6" w:rsidRDefault="006E23DC" w:rsidP="006E23DC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="00DC0780" w:rsidRPr="006C6DDF">
        <w:t xml:space="preserve">– </w:t>
      </w:r>
      <w:r w:rsidR="002C1187" w:rsidRPr="00E04A1C">
        <w:rPr>
          <w:b/>
          <w:bCs/>
        </w:rPr>
        <w:t>Enterprise and Innovation</w:t>
      </w:r>
    </w:p>
    <w:p w14:paraId="3296B818" w14:textId="536963BC" w:rsidR="00DC0780" w:rsidRDefault="006E23DC" w:rsidP="006E23DC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14:paraId="5B215040" w14:textId="77777777" w:rsidR="00232219" w:rsidRDefault="00232219" w:rsidP="006E23DC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14:paraId="281097CB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151DA3" w14:paraId="2BD4348D" w14:textId="77777777" w:rsidTr="00BB2862">
        <w:trPr>
          <w:cantSplit/>
          <w:trHeight w:val="735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F9C19D8" w14:textId="77777777" w:rsidR="00151DA3" w:rsidRPr="00526483" w:rsidRDefault="00151DA3" w:rsidP="00151DA3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14:paraId="429837CE" w14:textId="77777777" w:rsidR="00151DA3" w:rsidRPr="002B7812" w:rsidRDefault="00151DA3" w:rsidP="00151DA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4A1A67C" w14:textId="77777777" w:rsidR="00151DA3" w:rsidRPr="002B7812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5319251" w14:textId="77777777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MGMT1136</w:t>
            </w:r>
          </w:p>
          <w:p w14:paraId="591B8BF3" w14:textId="09C73400" w:rsidR="00151DA3" w:rsidRPr="00E114B8" w:rsidRDefault="00151DA3" w:rsidP="00151DA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and Organisations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A22A02B" w14:textId="1190CB16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MKTG1</w:t>
            </w:r>
            <w:r w:rsidR="009E4BED">
              <w:rPr>
                <w:b/>
                <w:sz w:val="20"/>
                <w:szCs w:val="20"/>
              </w:rPr>
              <w:t>342</w:t>
            </w:r>
          </w:p>
          <w:p w14:paraId="4D2E88FE" w14:textId="3E9C67F9" w:rsidR="00151DA3" w:rsidRPr="0007480E" w:rsidRDefault="009E4BED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Enterprise and Innovation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B420B0F" w14:textId="77777777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ACCT1100</w:t>
            </w:r>
          </w:p>
          <w:p w14:paraId="783708F4" w14:textId="7FAEE422" w:rsidR="00151DA3" w:rsidRPr="0007480E" w:rsidRDefault="00151DA3" w:rsidP="00151DA3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 Reporting and Analysis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519DBFCE" w14:textId="43EC4EB1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151DA3" w14:paraId="58B8CE72" w14:textId="77777777" w:rsidTr="00BB2862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6F0E296" w14:textId="77777777" w:rsidR="00151DA3" w:rsidRPr="002B7812" w:rsidRDefault="00151DA3" w:rsidP="00151DA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2315467" w14:textId="77777777" w:rsidR="00151DA3" w:rsidRPr="002B7812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F09F981" w14:textId="77777777" w:rsidR="00151DA3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BUSN1104 </w:t>
            </w:r>
          </w:p>
          <w:p w14:paraId="5641651A" w14:textId="00D6FCAE" w:rsidR="00151DA3" w:rsidRPr="003E2157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E2157">
              <w:rPr>
                <w:bCs/>
                <w:sz w:val="20"/>
                <w:szCs w:val="20"/>
              </w:rPr>
              <w:t>Business Communication for change, influence and impact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5D07F6C" w14:textId="77FFC59E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BUSN1200</w:t>
            </w:r>
          </w:p>
          <w:p w14:paraId="4AB51811" w14:textId="0E1FAE0F" w:rsidR="00151DA3" w:rsidRPr="0007480E" w:rsidRDefault="00151DA3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Analytics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069291B" w14:textId="014C5EC1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ECON1000</w:t>
            </w:r>
          </w:p>
          <w:p w14:paraId="7D5ABDFB" w14:textId="0889861F" w:rsidR="00151DA3" w:rsidRPr="0007480E" w:rsidRDefault="00151DA3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6D184FC3" w14:textId="3382548C" w:rsidR="00151DA3" w:rsidRPr="0007480E" w:rsidRDefault="00BB2862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151DA3" w14:paraId="3F0C7317" w14:textId="77777777" w:rsidTr="00BB2862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44D4C6C0" w14:textId="77777777" w:rsidR="00151DA3" w:rsidRPr="00983B47" w:rsidRDefault="00151DA3" w:rsidP="00151DA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1D99DB3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483AFBA" w14:textId="2E982E28" w:rsidR="00151DA3" w:rsidRPr="0007480E" w:rsidRDefault="00CF395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BUSN2102</w:t>
            </w:r>
          </w:p>
          <w:p w14:paraId="52975325" w14:textId="354EBF2C" w:rsidR="00151DA3" w:rsidRPr="0007480E" w:rsidRDefault="00CF3952" w:rsidP="00EA6C54">
            <w:pPr>
              <w:pStyle w:val="TableParagraph"/>
              <w:jc w:val="center"/>
              <w:rPr>
                <w:sz w:val="20"/>
                <w:szCs w:val="20"/>
              </w:rPr>
            </w:pPr>
            <w:r w:rsidRPr="00805574">
              <w:rPr>
                <w:sz w:val="18"/>
                <w:szCs w:val="18"/>
              </w:rPr>
              <w:t>Change the world: Social innovation</w:t>
            </w:r>
            <w:r w:rsidR="00805574" w:rsidRPr="00805574">
              <w:rPr>
                <w:sz w:val="18"/>
                <w:szCs w:val="18"/>
              </w:rPr>
              <w:t>, finance and enterprise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25D8850" w14:textId="0203768B" w:rsidR="00151DA3" w:rsidRPr="0007480E" w:rsidRDefault="00805574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MGMT2311</w:t>
            </w:r>
          </w:p>
          <w:p w14:paraId="29431EAF" w14:textId="7433F1E1" w:rsidR="00151DA3" w:rsidRPr="0007480E" w:rsidRDefault="00805574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Organisational Learning and Innovation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8249E43" w14:textId="46014255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4BFD99F" w14:textId="57433B12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151DA3" w14:paraId="3D2017ED" w14:textId="77777777" w:rsidTr="000676DD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BA81A63" w14:textId="77777777" w:rsidR="00151DA3" w:rsidRPr="00AD537F" w:rsidRDefault="00151DA3" w:rsidP="00151DA3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5B092A6B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FD5DBF1" w14:textId="33316726" w:rsidR="00151DA3" w:rsidRPr="00F14A49" w:rsidRDefault="000676DD" w:rsidP="00F14A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79796F5" w14:textId="47D3CD57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0293376" w14:textId="1D08D882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55BFE0CE" w14:textId="493DF59C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151DA3" w14:paraId="48AC8D5C" w14:textId="77777777" w:rsidTr="00FD6929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1342B7D1" w14:textId="77777777" w:rsidR="00151DA3" w:rsidRPr="00983B47" w:rsidRDefault="00151DA3" w:rsidP="00151DA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19282CE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4C947B6" w14:textId="5648B59A" w:rsidR="00151DA3" w:rsidRPr="001D2812" w:rsidRDefault="00D0798E" w:rsidP="001D28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BUSN3001 </w:t>
            </w:r>
            <w:r>
              <w:rPr>
                <w:bCs/>
                <w:sz w:val="20"/>
                <w:szCs w:val="20"/>
              </w:rPr>
              <w:t xml:space="preserve">Business Development Project </w:t>
            </w:r>
            <w:r w:rsidRPr="001B5BC3">
              <w:rPr>
                <w:b/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 xml:space="preserve">WILG3001 </w:t>
            </w:r>
            <w:r>
              <w:rPr>
                <w:bCs/>
                <w:sz w:val="20"/>
                <w:szCs w:val="20"/>
              </w:rPr>
              <w:t>Work Integrated Learning Internship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6B4F26C" w14:textId="397D44FE" w:rsidR="00151DA3" w:rsidRPr="0007480E" w:rsidRDefault="00632AE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Enterprise and Innovation Level 3 </w:t>
            </w:r>
            <w:r w:rsidR="00E04A1C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86C8297" w14:textId="14D2A6E8" w:rsidR="00151DA3" w:rsidRPr="001B5BC3" w:rsidRDefault="00FD6929" w:rsidP="001B5BC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09B1620" w14:textId="22D965FF" w:rsidR="00151DA3" w:rsidRPr="0007480E" w:rsidRDefault="00FD6929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151DA3" w14:paraId="6382E4B7" w14:textId="77777777" w:rsidTr="00D0798E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EB7E40E" w14:textId="77777777" w:rsidR="00151DA3" w:rsidRPr="00526483" w:rsidRDefault="00151DA3" w:rsidP="00151DA3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FB4BA91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17300BB" w14:textId="77777777" w:rsidR="00151DA3" w:rsidRPr="00D0798E" w:rsidRDefault="00D0798E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0798E">
              <w:rPr>
                <w:b/>
                <w:bCs/>
                <w:sz w:val="20"/>
                <w:szCs w:val="20"/>
              </w:rPr>
              <w:t xml:space="preserve">MKTG3303 </w:t>
            </w:r>
          </w:p>
          <w:p w14:paraId="514594C6" w14:textId="709A661B" w:rsidR="00D0798E" w:rsidRPr="0007480E" w:rsidRDefault="00D0798E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Product Development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86A27D8" w14:textId="50BC382A" w:rsidR="008C4305" w:rsidRPr="00D0798E" w:rsidRDefault="008C4305" w:rsidP="008C430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0798E">
              <w:rPr>
                <w:b/>
                <w:bCs/>
                <w:sz w:val="20"/>
                <w:szCs w:val="20"/>
              </w:rPr>
              <w:t>MKTG33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76DC2BFA" w14:textId="6FD37F2F" w:rsidR="00151DA3" w:rsidRPr="0007480E" w:rsidRDefault="008C4305" w:rsidP="008C430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in Practice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910B43C" w14:textId="62BD2982" w:rsidR="00151DA3" w:rsidRPr="0007480E" w:rsidRDefault="00BB2862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47A36C69" w14:textId="43E0A9F2" w:rsidR="00151DA3" w:rsidRPr="0007480E" w:rsidRDefault="00FD6929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14:paraId="2F8D21E3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5459E066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17028837" w14:textId="77777777" w:rsidR="002532FF" w:rsidRDefault="002532F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14:paraId="573073AE" w14:textId="77777777" w:rsidR="00C54E3A" w:rsidRPr="002532FF" w:rsidRDefault="00C54E3A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14:paraId="78D2C1E9" w14:textId="77777777" w:rsidR="00964A20" w:rsidRPr="00964A20" w:rsidRDefault="0089117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r:id="rId11" w:history="1">
        <w:r w:rsidRPr="00964A20">
          <w:rPr>
            <w:rStyle w:val="Hyperlink"/>
            <w:sz w:val="18"/>
            <w:szCs w:val="18"/>
          </w:rPr>
          <w:t>Handbook</w:t>
        </w:r>
      </w:hyperlink>
    </w:p>
    <w:p w14:paraId="4865F078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="0089117F" w:rsidRPr="00964A20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14:paraId="09C709EF" w14:textId="77777777" w:rsidR="00673483" w:rsidRDefault="00673483" w:rsidP="00673483">
      <w:pPr>
        <w:rPr>
          <w:sz w:val="16"/>
          <w:szCs w:val="16"/>
        </w:rPr>
      </w:pPr>
    </w:p>
    <w:p w14:paraId="33D4BD3D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036C9578" w14:textId="75D91792" w:rsidR="008C6531" w:rsidRPr="00526483" w:rsidRDefault="00746B89" w:rsidP="00526483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sectPr w:rsidR="008C6531" w:rsidRPr="00526483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B79A" w14:textId="77777777" w:rsidR="009E0EEF" w:rsidRDefault="009E0EEF">
      <w:r>
        <w:separator/>
      </w:r>
    </w:p>
  </w:endnote>
  <w:endnote w:type="continuationSeparator" w:id="0">
    <w:p w14:paraId="44D03504" w14:textId="77777777" w:rsidR="009E0EEF" w:rsidRDefault="009E0EEF">
      <w:r>
        <w:continuationSeparator/>
      </w:r>
    </w:p>
  </w:endnote>
  <w:endnote w:type="continuationNotice" w:id="1">
    <w:p w14:paraId="34DBB31F" w14:textId="77777777" w:rsidR="009E0EEF" w:rsidRDefault="009E0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9AE8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718AF23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3903D178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2F3A" w14:textId="77777777" w:rsidR="009E0EEF" w:rsidRDefault="009E0EEF">
      <w:r>
        <w:separator/>
      </w:r>
    </w:p>
  </w:footnote>
  <w:footnote w:type="continuationSeparator" w:id="0">
    <w:p w14:paraId="1663D1F1" w14:textId="77777777" w:rsidR="009E0EEF" w:rsidRDefault="009E0EEF">
      <w:r>
        <w:continuationSeparator/>
      </w:r>
    </w:p>
  </w:footnote>
  <w:footnote w:type="continuationNotice" w:id="1">
    <w:p w14:paraId="703F5B6B" w14:textId="77777777" w:rsidR="009E0EEF" w:rsidRDefault="009E0E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D94" w14:textId="77777777" w:rsidR="00673483" w:rsidRDefault="00526483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270BF9" wp14:editId="4903305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19192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14CA5F30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0BF9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 filled="f" stroked="f">
              <v:textbox inset="0,0,0,0">
                <w:txbxContent>
                  <w:p w14:paraId="3AD19192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14CA5F30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5075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624E21" wp14:editId="485BF74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5683E39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24E21" id="Text Box 2" o:spid="_x0000_s1027" type="#_x0000_t20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fillcolor="window" strokecolor="#27348b" strokeweight="2pt">
              <v:textbox style="mso-fit-shape-to-text:t">
                <w:txbxContent>
                  <w:p w14:paraId="05683E39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B29DD26" wp14:editId="6015AE6E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E2908" id="Group 54" o:spid="_x0000_s1026" style="position:absolute;margin-left:633.05pt;margin-top:-3.8pt;width:144.8pt;height:49.95pt;z-index:-25166028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7BF2"/>
    <w:rsid w:val="000600A2"/>
    <w:rsid w:val="00064F9C"/>
    <w:rsid w:val="000676DD"/>
    <w:rsid w:val="0007480E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171F"/>
    <w:rsid w:val="00151DA3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5BC3"/>
    <w:rsid w:val="001B7742"/>
    <w:rsid w:val="001B7B66"/>
    <w:rsid w:val="001C02FB"/>
    <w:rsid w:val="001C09D8"/>
    <w:rsid w:val="001C1880"/>
    <w:rsid w:val="001D2812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1187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47B"/>
    <w:rsid w:val="003B483E"/>
    <w:rsid w:val="003B6E08"/>
    <w:rsid w:val="003C2818"/>
    <w:rsid w:val="003C5075"/>
    <w:rsid w:val="003C5DEE"/>
    <w:rsid w:val="003D06F8"/>
    <w:rsid w:val="003D4FA0"/>
    <w:rsid w:val="003D6CFB"/>
    <w:rsid w:val="003E2157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5787B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0D07"/>
    <w:rsid w:val="00602400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520"/>
    <w:rsid w:val="006267ED"/>
    <w:rsid w:val="00626926"/>
    <w:rsid w:val="006270D6"/>
    <w:rsid w:val="00627C46"/>
    <w:rsid w:val="0063086D"/>
    <w:rsid w:val="00630D57"/>
    <w:rsid w:val="00632AE3"/>
    <w:rsid w:val="00641FD2"/>
    <w:rsid w:val="00647D19"/>
    <w:rsid w:val="0065083F"/>
    <w:rsid w:val="0065156E"/>
    <w:rsid w:val="006546C6"/>
    <w:rsid w:val="00654FEC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6DDF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80689"/>
    <w:rsid w:val="007827B3"/>
    <w:rsid w:val="007901D1"/>
    <w:rsid w:val="00790274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E5446"/>
    <w:rsid w:val="007F10D5"/>
    <w:rsid w:val="007F75C0"/>
    <w:rsid w:val="0080015C"/>
    <w:rsid w:val="00804277"/>
    <w:rsid w:val="00805574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4305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4A3B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0EEF"/>
    <w:rsid w:val="009E115F"/>
    <w:rsid w:val="009E4BED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2862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0799C"/>
    <w:rsid w:val="00C10153"/>
    <w:rsid w:val="00C12D1F"/>
    <w:rsid w:val="00C12E9C"/>
    <w:rsid w:val="00C13022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24CC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F16"/>
    <w:rsid w:val="00CE6A34"/>
    <w:rsid w:val="00CE6A39"/>
    <w:rsid w:val="00CF0793"/>
    <w:rsid w:val="00CF1223"/>
    <w:rsid w:val="00CF3952"/>
    <w:rsid w:val="00CF5F10"/>
    <w:rsid w:val="00CF7865"/>
    <w:rsid w:val="00CF7A7E"/>
    <w:rsid w:val="00D05E1D"/>
    <w:rsid w:val="00D0798E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04A1C"/>
    <w:rsid w:val="00E1062F"/>
    <w:rsid w:val="00E114B8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6C54"/>
    <w:rsid w:val="00EA78E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14A49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1DA1"/>
    <w:rsid w:val="00F4269F"/>
    <w:rsid w:val="00F43419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D6929"/>
    <w:rsid w:val="00FE04A4"/>
    <w:rsid w:val="00FE55BE"/>
    <w:rsid w:val="00FE6B5A"/>
    <w:rsid w:val="00FF11D4"/>
    <w:rsid w:val="00FF1379"/>
    <w:rsid w:val="00FF28DA"/>
    <w:rsid w:val="00FF29D9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EC6C8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20ED9-9D44-4914-A935-B2ABDBFEB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Bec West</cp:lastModifiedBy>
  <cp:revision>13</cp:revision>
  <cp:lastPrinted>2020-11-18T23:36:00Z</cp:lastPrinted>
  <dcterms:created xsi:type="dcterms:W3CDTF">2025-06-11T05:00:00Z</dcterms:created>
  <dcterms:modified xsi:type="dcterms:W3CDTF">2025-06-20T01:52:00Z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